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E11F" w14:textId="77777777" w:rsidR="00BD21ED" w:rsidRPr="00314D5E" w:rsidRDefault="00BD21ED" w:rsidP="00BD21ED">
      <w:pPr>
        <w:shd w:val="solid" w:color="FFFFFF" w:fill="auto"/>
        <w:spacing w:after="120"/>
        <w:ind w:firstLine="720"/>
        <w:jc w:val="right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 </w:t>
      </w:r>
      <w:r w:rsidRPr="00314D5E">
        <w:rPr>
          <w:rFonts w:ascii="Arial" w:eastAsia="Arial" w:hAnsi="Arial" w:cs="Arial"/>
          <w:bCs/>
          <w:sz w:val="20"/>
          <w:szCs w:val="20"/>
        </w:rPr>
        <w:t>Mẫu số 03 (webform trên Hệ thống)</w:t>
      </w:r>
    </w:p>
    <w:p w14:paraId="0E213D74" w14:textId="77777777" w:rsidR="00BD21ED" w:rsidRPr="00314D5E" w:rsidRDefault="00BD21ED" w:rsidP="00BD21ED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CỘNG HÒA XÃ HỘI CHỦ NGHĨA VIỆT NAM</w:t>
      </w:r>
      <w:r w:rsidRPr="00314D5E">
        <w:rPr>
          <w:rFonts w:ascii="Arial" w:hAnsi="Arial" w:cs="Arial"/>
          <w:sz w:val="20"/>
          <w:szCs w:val="20"/>
        </w:rPr>
        <w:br/>
      </w:r>
      <w:r w:rsidRPr="00314D5E">
        <w:rPr>
          <w:rFonts w:ascii="Arial" w:eastAsia="Arial" w:hAnsi="Arial" w:cs="Arial"/>
          <w:b/>
          <w:bCs/>
          <w:sz w:val="20"/>
          <w:szCs w:val="20"/>
        </w:rPr>
        <w:t>Độc lập - Tự do - Hạnh phúc</w:t>
      </w:r>
      <w:r w:rsidRPr="00314D5E">
        <w:rPr>
          <w:rFonts w:ascii="Arial" w:hAnsi="Arial" w:cs="Arial"/>
          <w:b/>
          <w:bCs/>
          <w:sz w:val="20"/>
          <w:szCs w:val="20"/>
        </w:rPr>
        <w:br/>
      </w:r>
      <w:r w:rsidRPr="0060005B">
        <w:rPr>
          <w:rFonts w:ascii="Arial" w:eastAsia="Arial" w:hAnsi="Arial" w:cs="Arial"/>
          <w:bCs/>
          <w:sz w:val="20"/>
          <w:szCs w:val="20"/>
          <w:vertAlign w:val="superscript"/>
        </w:rPr>
        <w:t>________________________</w:t>
      </w:r>
    </w:p>
    <w:p w14:paraId="2C3F40CA" w14:textId="77777777" w:rsidR="00BD21ED" w:rsidRPr="00314D5E" w:rsidRDefault="00BD21ED" w:rsidP="00BD21ED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i/>
          <w:iCs/>
          <w:sz w:val="20"/>
          <w:szCs w:val="20"/>
        </w:rPr>
        <w:t xml:space="preserve">___, ngày ____ 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tháng</w:t>
      </w:r>
      <w:r w:rsidRPr="00314D5E">
        <w:rPr>
          <w:rFonts w:ascii="Arial" w:hAnsi="Arial" w:cs="Arial"/>
          <w:sz w:val="20"/>
          <w:szCs w:val="20"/>
        </w:rPr>
        <w:t xml:space="preserve"> </w:t>
      </w:r>
      <w:r w:rsidRPr="00314D5E">
        <w:rPr>
          <w:rFonts w:ascii="Arial" w:hAnsi="Arial" w:cs="Arial"/>
          <w:i/>
          <w:iCs/>
          <w:sz w:val="20"/>
          <w:szCs w:val="20"/>
        </w:rPr>
        <w:t>____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năm__</w:t>
      </w:r>
      <w:r w:rsidRPr="00314D5E">
        <w:rPr>
          <w:rFonts w:ascii="Arial" w:eastAsia="Arial" w:hAnsi="Arial" w:cs="Arial"/>
          <w:b/>
          <w:bCs/>
          <w:i/>
          <w:iCs/>
          <w:sz w:val="20"/>
          <w:szCs w:val="20"/>
        </w:rPr>
        <w:t>_</w:t>
      </w:r>
      <w:r w:rsidRPr="00314D5E">
        <w:rPr>
          <w:rFonts w:ascii="Arial" w:hAnsi="Arial" w:cs="Arial"/>
          <w:i/>
          <w:iCs/>
          <w:sz w:val="20"/>
          <w:szCs w:val="20"/>
        </w:rPr>
        <w:t>_</w:t>
      </w:r>
    </w:p>
    <w:p w14:paraId="11A56153" w14:textId="77777777" w:rsidR="00BD21ED" w:rsidRDefault="00BD21ED" w:rsidP="00BD21ED">
      <w:pPr>
        <w:shd w:val="solid" w:color="FFFFFF" w:fill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0935BC3" w14:textId="77777777" w:rsidR="00BD21ED" w:rsidRPr="00314D5E" w:rsidRDefault="00BD21ED" w:rsidP="00BD21ED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ĐĂNG KÝ THI</w:t>
      </w:r>
    </w:p>
    <w:p w14:paraId="0033FA92" w14:textId="77777777" w:rsidR="00BD21ED" w:rsidRPr="00314D5E" w:rsidRDefault="00BD21ED" w:rsidP="00BD21ED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CHỨNG CHỈ NGHIỆP VỤ CHUYÊN MÔN VỀ ĐẤU THẦU</w:t>
      </w:r>
    </w:p>
    <w:p w14:paraId="65206564" w14:textId="77777777" w:rsidR="00BD21ED" w:rsidRDefault="00BD21ED" w:rsidP="00BD21ED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Kính gửi : …………………………………………………….….</w:t>
      </w:r>
    </w:p>
    <w:p w14:paraId="26DE8991" w14:textId="77777777" w:rsidR="00BD21ED" w:rsidRPr="00314D5E" w:rsidRDefault="00BD21ED" w:rsidP="00BD21ED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</w:p>
    <w:p w14:paraId="4250588A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 xml:space="preserve">1. Họ và tên 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(chữ in hoa)</w:t>
      </w:r>
      <w:r w:rsidRPr="00314D5E">
        <w:rPr>
          <w:rFonts w:ascii="Arial" w:hAnsi="Arial" w:cs="Arial"/>
          <w:sz w:val="20"/>
          <w:szCs w:val="20"/>
        </w:rPr>
        <w:t>: .......................................................Nam/Nữ:................</w:t>
      </w:r>
    </w:p>
    <w:p w14:paraId="1F61904F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2. Sinh ngày: ................. tháng ............. năm .......................................................</w:t>
      </w:r>
    </w:p>
    <w:p w14:paraId="7CE9E8EF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3. Số thẻ căn cước/hộ chiếu:.................................................................................</w:t>
      </w:r>
    </w:p>
    <w:p w14:paraId="349A088B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4. Số điện thoại liên hệ:…………………………………………………………………..</w:t>
      </w:r>
    </w:p>
    <w:p w14:paraId="14468FBF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5. Email:…………………………………………………………………………………….</w:t>
      </w:r>
    </w:p>
    <w:p w14:paraId="72053E4B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6. Địa chỉ nhận chứng chỉ: ……………………………………………………………….</w:t>
      </w:r>
    </w:p>
    <w:p w14:paraId="4E33AE05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7. Địa điểm đăng ký dự thi: …………………………………………………….............</w:t>
      </w:r>
    </w:p>
    <w:p w14:paraId="2FA7C983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8. Đơn vị tổ chức thi: …………………………………………………..........................</w:t>
      </w:r>
    </w:p>
    <w:p w14:paraId="52EA7C4F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9. Thời gian đăng ký dự thi: ……………………………………………………............</w:t>
      </w:r>
    </w:p>
    <w:p w14:paraId="08AFB4C0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Tôi xin cam đoan những nội dung kê khai nêu trên là trung thực và chịu trách nhiệm trước pháp luật về các nội dung đã kê khai trong đơn./.</w:t>
      </w:r>
    </w:p>
    <w:p w14:paraId="57B5D941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D21ED" w:rsidRPr="00314D5E" w14:paraId="019142FE" w14:textId="77777777" w:rsidTr="00BB051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7298" w14:textId="77777777" w:rsidR="00BD21ED" w:rsidRPr="00314D5E" w:rsidRDefault="00BD21ED" w:rsidP="00BB0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2535" w14:textId="77777777" w:rsidR="00BD21ED" w:rsidRPr="00314D5E" w:rsidRDefault="00BD21ED" w:rsidP="00BB0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D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NGƯỜI LÀM ĐƠN</w:t>
            </w:r>
            <w:r w:rsidRPr="00314D5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14D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(Ký, ghi rõ họ tên)</w:t>
            </w:r>
          </w:p>
        </w:tc>
      </w:tr>
    </w:tbl>
    <w:p w14:paraId="3CC3AA7E" w14:textId="77777777" w:rsidR="00BD21ED" w:rsidRPr="00314D5E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 </w:t>
      </w:r>
    </w:p>
    <w:p w14:paraId="397081A9" w14:textId="77777777" w:rsidR="00BD21ED" w:rsidRDefault="00BD21ED" w:rsidP="00BD21ED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BD21ED" w:rsidSect="00BD21ED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AF0AFE4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ED"/>
    <w:rsid w:val="00A4769E"/>
    <w:rsid w:val="00B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98B4"/>
  <w15:chartTrackingRefBased/>
  <w15:docId w15:val="{4AE4B026-3F78-4F76-AE65-555DFC54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1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2"/>
      <w:sz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/>
      <w:jc w:val="center"/>
    </w:pPr>
    <w:rPr>
      <w:rFonts w:eastAsiaTheme="minorHAnsi" w:cstheme="minorBidi"/>
      <w:i/>
      <w:iCs/>
      <w:kern w:val="2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2025-04-15T08:04:00Z</dcterms:created>
  <dcterms:modified xsi:type="dcterms:W3CDTF">2025-04-15T08:04:00Z</dcterms:modified>
</cp:coreProperties>
</file>